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213" w:rsidRPr="000B0486" w:rsidRDefault="001C4213" w:rsidP="001C4213">
      <w:pPr>
        <w:spacing w:line="56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財團法人國家實驗研究院科技政策研究與資訊中心</w:t>
      </w:r>
    </w:p>
    <w:p w:rsidR="001C4213" w:rsidRPr="000B0486" w:rsidRDefault="001C4213" w:rsidP="001C4213">
      <w:pPr>
        <w:spacing w:line="56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20</w:t>
      </w:r>
      <w:r>
        <w:rPr>
          <w:rFonts w:ascii="微軟正黑體" w:eastAsia="微軟正黑體" w:hAnsi="微軟正黑體" w:hint="eastAsia"/>
          <w:b/>
          <w:sz w:val="40"/>
          <w:szCs w:val="40"/>
        </w:rPr>
        <w:t>2</w:t>
      </w:r>
      <w:r>
        <w:rPr>
          <w:rFonts w:ascii="微軟正黑體" w:eastAsia="微軟正黑體" w:hAnsi="微軟正黑體"/>
          <w:b/>
          <w:sz w:val="40"/>
          <w:szCs w:val="40"/>
        </w:rPr>
        <w:t>4</w:t>
      </w: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「Win the PRIDE：用指標說故事」競賽</w:t>
      </w:r>
    </w:p>
    <w:p w:rsidR="002A44B2" w:rsidRDefault="001C4213" w:rsidP="001C4213">
      <w:pPr>
        <w:spacing w:line="700" w:lineRule="exact"/>
        <w:jc w:val="center"/>
      </w:pPr>
      <w:r w:rsidRPr="000B0486">
        <w:rPr>
          <w:rFonts w:ascii="微軟正黑體" w:eastAsia="微軟正黑體" w:hAnsi="微軟正黑體" w:hint="eastAsia"/>
          <w:b/>
          <w:sz w:val="52"/>
          <w:szCs w:val="52"/>
        </w:rPr>
        <w:t>老師</w:t>
      </w:r>
      <w:r>
        <w:rPr>
          <w:rFonts w:ascii="微軟正黑體" w:eastAsia="微軟正黑體" w:hAnsi="微軟正黑體" w:hint="eastAsia"/>
          <w:b/>
          <w:sz w:val="52"/>
          <w:szCs w:val="52"/>
        </w:rPr>
        <w:t>指導</w:t>
      </w:r>
      <w:r w:rsidR="00C24C27">
        <w:rPr>
          <w:rFonts w:ascii="微軟正黑體" w:eastAsia="微軟正黑體" w:hAnsi="微軟正黑體" w:hint="eastAsia"/>
          <w:b/>
          <w:sz w:val="52"/>
          <w:szCs w:val="52"/>
        </w:rPr>
        <w:t>確認</w:t>
      </w:r>
      <w:r w:rsidRPr="000B0486">
        <w:rPr>
          <w:rFonts w:ascii="微軟正黑體" w:eastAsia="微軟正黑體" w:hAnsi="微軟正黑體"/>
          <w:b/>
          <w:sz w:val="52"/>
          <w:szCs w:val="52"/>
        </w:rPr>
        <w:t>函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Y="175"/>
        <w:tblW w:w="8755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F85AE4" w:rsidTr="00F85AE4">
        <w:trPr>
          <w:trHeight w:val="11634"/>
        </w:trPr>
        <w:tc>
          <w:tcPr>
            <w:tcW w:w="8755" w:type="dxa"/>
          </w:tcPr>
          <w:p w:rsidR="00F85AE4" w:rsidRDefault="00F85AE4" w:rsidP="00F85AE4">
            <w:pPr>
              <w:spacing w:line="360" w:lineRule="exact"/>
              <w:rPr>
                <w:rFonts w:ascii="微軟正黑體" w:eastAsia="微軟正黑體" w:hAnsi="微軟正黑體"/>
                <w:sz w:val="24"/>
                <w:szCs w:val="24"/>
              </w:rPr>
            </w:pPr>
          </w:p>
          <w:p w:rsidR="00F85AE4" w:rsidRPr="007C59AC" w:rsidRDefault="00F85AE4" w:rsidP="007C59AC">
            <w:pPr>
              <w:spacing w:line="400" w:lineRule="exact"/>
              <w:ind w:firstLineChars="200" w:firstLine="56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在此次競賽過程中，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本人作為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指導老師，對_________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_____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同學（代表人）的參賽作品進行指導。我們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共同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探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究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競賽主題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研究方向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及文章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框架，並指導學生如何選擇和收集相關數據進行分析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在文章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撰寫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過程中，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亦適時給予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改進建議。</w:t>
            </w:r>
          </w:p>
          <w:p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  <w:p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C59AC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所有參賽者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姓名：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</w:t>
            </w: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學校名稱：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</w:t>
            </w: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所屬班級／系所：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  </w:t>
            </w: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參賽作品：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</w:p>
          <w:p w:rsidR="00F85AE4" w:rsidRPr="001C4213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</w:rPr>
              <w:t xml:space="preserve">   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    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F85AE4" w:rsidRPr="000B0486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指導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老師姓名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（正楷）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</w:t>
            </w:r>
            <w:r w:rsidRPr="000B405B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Pr="000B405B">
              <w:rPr>
                <w:rFonts w:ascii="微軟正黑體" w:eastAsia="微軟正黑體" w:hAnsi="微軟正黑體" w:hint="eastAsia"/>
                <w:sz w:val="32"/>
                <w:szCs w:val="32"/>
              </w:rPr>
              <w:t>蓋章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 w:rsidR="00402100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</w:t>
            </w: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服務機構</w:t>
            </w:r>
            <w:r w:rsidR="00402100">
              <w:rPr>
                <w:rFonts w:ascii="微軟正黑體" w:eastAsia="微軟正黑體" w:hAnsi="微軟正黑體" w:hint="eastAsia"/>
                <w:sz w:val="32"/>
                <w:szCs w:val="32"/>
              </w:rPr>
              <w:t>、系所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及職稱：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:rsidR="00402100" w:rsidRPr="00402100" w:rsidRDefault="00402100" w:rsidP="00402100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</w:rPr>
              <w:t>mail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  <w:u w:val="single"/>
              </w:rPr>
              <w:t xml:space="preserve">                                                                      </w:t>
            </w:r>
          </w:p>
          <w:p w:rsidR="00F85AE4" w:rsidRPr="00631874" w:rsidRDefault="00F85AE4" w:rsidP="00F85AE4">
            <w:pPr>
              <w:spacing w:line="40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指導</w:t>
            </w: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老師之個資，僅供本次競賽使用，待競賽結束將銷毀老師個資)</w:t>
            </w:r>
          </w:p>
        </w:tc>
      </w:tr>
    </w:tbl>
    <w:p w:rsidR="002A44B2" w:rsidRDefault="002A44B2" w:rsidP="002A44B2"/>
    <w:sectPr w:rsidR="002A44B2" w:rsidSect="00F85AE4">
      <w:pgSz w:w="11906" w:h="16838"/>
      <w:pgMar w:top="1276" w:right="1416" w:bottom="709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BED" w:rsidRDefault="00C75BED" w:rsidP="007C59AC">
      <w:r>
        <w:separator/>
      </w:r>
    </w:p>
  </w:endnote>
  <w:endnote w:type="continuationSeparator" w:id="0">
    <w:p w:rsidR="00C75BED" w:rsidRDefault="00C75BED" w:rsidP="007C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BED" w:rsidRDefault="00C75BED" w:rsidP="007C59AC">
      <w:r>
        <w:separator/>
      </w:r>
    </w:p>
  </w:footnote>
  <w:footnote w:type="continuationSeparator" w:id="0">
    <w:p w:rsidR="00C75BED" w:rsidRDefault="00C75BED" w:rsidP="007C5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4B2"/>
    <w:rsid w:val="000C13D9"/>
    <w:rsid w:val="001C4213"/>
    <w:rsid w:val="001C48B8"/>
    <w:rsid w:val="002A44B2"/>
    <w:rsid w:val="00402100"/>
    <w:rsid w:val="00442145"/>
    <w:rsid w:val="007C59AC"/>
    <w:rsid w:val="00863E59"/>
    <w:rsid w:val="00C24C27"/>
    <w:rsid w:val="00C75BED"/>
    <w:rsid w:val="00D54947"/>
    <w:rsid w:val="00D81529"/>
    <w:rsid w:val="00F85AE4"/>
    <w:rsid w:val="00FC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19A2DC-B090-4784-BB93-AC11C6A7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4B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C5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59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C5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59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103</Words>
  <Characters>590</Characters>
  <Application>Microsoft Office Word</Application>
  <DocSecurity>0</DocSecurity>
  <Lines>4</Lines>
  <Paragraphs>1</Paragraphs>
  <ScaleCrop>false</ScaleCrop>
  <Company>STPI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陳楚恬</dc:creator>
  <cp:keywords/>
  <dc:description/>
  <cp:lastModifiedBy>陳楚恬</cp:lastModifiedBy>
  <cp:revision>4</cp:revision>
  <dcterms:created xsi:type="dcterms:W3CDTF">2024-05-30T03:49:00Z</dcterms:created>
  <dcterms:modified xsi:type="dcterms:W3CDTF">2024-06-24T03:05:00Z</dcterms:modified>
</cp:coreProperties>
</file>